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80F4" w14:textId="77777777" w:rsidR="00377C68" w:rsidRPr="00377C68" w:rsidRDefault="00377C68" w:rsidP="00A129A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77C68">
        <w:rPr>
          <w:rFonts w:ascii="Times New Roman" w:hAnsi="Times New Roman" w:cs="Times New Roman"/>
          <w:b/>
          <w:bCs/>
        </w:rPr>
        <w:t>Position Opening: Temporary Bridge Pastor</w:t>
      </w:r>
    </w:p>
    <w:p w14:paraId="5230E875" w14:textId="77777777" w:rsidR="00377C68" w:rsidRPr="00377C68" w:rsidRDefault="00377C68" w:rsidP="00A129A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377C68">
        <w:rPr>
          <w:rFonts w:ascii="Times New Roman" w:hAnsi="Times New Roman" w:cs="Times New Roman"/>
          <w:i/>
          <w:iCs/>
        </w:rPr>
        <w:t>Sparta Presbyterian Church – Sparta, North Carolina</w:t>
      </w:r>
    </w:p>
    <w:p w14:paraId="3952A5D9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32B14B67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56A67287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Sparta Presbyterian Church is seeking a temporary, part-time Bridge Pastor to support and guide our congregation as we search for a permanent pastor. We are eager to partner with a bridge pastor who will walk with us during this time.</w:t>
      </w:r>
    </w:p>
    <w:p w14:paraId="4A848327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58A84E67" w14:textId="77777777" w:rsidR="00377C68" w:rsidRPr="00377C68" w:rsidRDefault="00377C68" w:rsidP="00377C68">
      <w:pPr>
        <w:spacing w:after="0"/>
        <w:rPr>
          <w:rFonts w:ascii="Times New Roman" w:hAnsi="Times New Roman" w:cs="Times New Roman"/>
          <w:b/>
          <w:bCs/>
        </w:rPr>
      </w:pPr>
      <w:r w:rsidRPr="00377C68">
        <w:rPr>
          <w:rFonts w:ascii="Times New Roman" w:hAnsi="Times New Roman" w:cs="Times New Roman"/>
          <w:b/>
          <w:bCs/>
        </w:rPr>
        <w:t>Responsibilities of the Temporary Bridge Pastor</w:t>
      </w:r>
    </w:p>
    <w:p w14:paraId="4BD49A16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36282193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▪Lead worship and preach at least three Sundays per month</w:t>
      </w:r>
    </w:p>
    <w:p w14:paraId="3C9CC73D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 xml:space="preserve">▪Administer the Sacraments and moderate Session </w:t>
      </w:r>
    </w:p>
    <w:p w14:paraId="659449E5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▪Provide pastoral care during times of crisis</w:t>
      </w:r>
    </w:p>
    <w:p w14:paraId="04E3D520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▪Officiate funerals</w:t>
      </w:r>
    </w:p>
    <w:p w14:paraId="3373D490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▪Maintain a flexible weekly schedule, with hours and days open to discussion</w:t>
      </w:r>
    </w:p>
    <w:p w14:paraId="7DAE6B08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274D0021" w14:textId="77777777" w:rsidR="00377C68" w:rsidRPr="00377C68" w:rsidRDefault="00377C68" w:rsidP="00377C68">
      <w:pPr>
        <w:spacing w:after="0"/>
        <w:rPr>
          <w:rFonts w:ascii="Times New Roman" w:hAnsi="Times New Roman" w:cs="Times New Roman"/>
          <w:b/>
          <w:bCs/>
        </w:rPr>
      </w:pPr>
      <w:r w:rsidRPr="00377C68">
        <w:rPr>
          <w:rFonts w:ascii="Times New Roman" w:hAnsi="Times New Roman" w:cs="Times New Roman"/>
          <w:b/>
          <w:bCs/>
        </w:rPr>
        <w:t>About Us</w:t>
      </w:r>
    </w:p>
    <w:p w14:paraId="500AACF5" w14:textId="77777777" w:rsidR="00377C68" w:rsidRPr="00377C68" w:rsidRDefault="00377C68" w:rsidP="00377C68">
      <w:pPr>
        <w:spacing w:after="0"/>
        <w:rPr>
          <w:rFonts w:ascii="Times New Roman" w:hAnsi="Times New Roman" w:cs="Times New Roman"/>
          <w:b/>
          <w:bCs/>
        </w:rPr>
      </w:pPr>
    </w:p>
    <w:p w14:paraId="449A0AF8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We are a warm, welcoming congregation located in the beautiful mountains of Alleghany County, NC. Sparta Presbyterian is fortunate to have strong leadership and active committees that are resourceful and energetic. In-person worship attendance ranges from 35-45 people each Sunday. In addition, the worship service is live streamed on Facebook with streaming on YouTube beginning soon.</w:t>
      </w:r>
    </w:p>
    <w:p w14:paraId="64A3AF5F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768BC333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A comfortable manse is available if needed.</w:t>
      </w:r>
    </w:p>
    <w:p w14:paraId="6ACC66BF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3E8EAAE4" w14:textId="77777777" w:rsidR="00377C68" w:rsidRPr="00377C68" w:rsidRDefault="00377C68" w:rsidP="00377C68">
      <w:pPr>
        <w:spacing w:after="0"/>
        <w:rPr>
          <w:rFonts w:ascii="Times New Roman" w:hAnsi="Times New Roman" w:cs="Times New Roman"/>
          <w:b/>
          <w:bCs/>
        </w:rPr>
      </w:pPr>
      <w:r w:rsidRPr="00377C68">
        <w:rPr>
          <w:rFonts w:ascii="Times New Roman" w:hAnsi="Times New Roman" w:cs="Times New Roman"/>
          <w:b/>
          <w:bCs/>
        </w:rPr>
        <w:t>Contact Information</w:t>
      </w:r>
    </w:p>
    <w:p w14:paraId="023ED043" w14:textId="77777777" w:rsidR="00377C68" w:rsidRPr="00377C68" w:rsidRDefault="00377C68" w:rsidP="00377C68">
      <w:pPr>
        <w:spacing w:after="0"/>
        <w:rPr>
          <w:rFonts w:ascii="Times New Roman" w:hAnsi="Times New Roman" w:cs="Times New Roman"/>
          <w:b/>
          <w:bCs/>
        </w:rPr>
      </w:pPr>
    </w:p>
    <w:p w14:paraId="3EC84F3D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To express interest or request additional information, please call the church office at</w:t>
      </w:r>
    </w:p>
    <w:p w14:paraId="2594BA25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 xml:space="preserve">336-372-5045, or send an email to </w:t>
      </w:r>
      <w:hyperlink r:id="rId4" w:history="1">
        <w:r w:rsidRPr="00377C68">
          <w:rPr>
            <w:rStyle w:val="Hyperlink"/>
            <w:rFonts w:ascii="Times New Roman" w:hAnsi="Times New Roman" w:cs="Times New Roman"/>
          </w:rPr>
          <w:t>spartapresbyteriannc@gmail.com</w:t>
        </w:r>
      </w:hyperlink>
      <w:r w:rsidRPr="00377C68">
        <w:rPr>
          <w:rFonts w:ascii="Times New Roman" w:hAnsi="Times New Roman" w:cs="Times New Roman"/>
        </w:rPr>
        <w:t>, Attn: Jane Wyatt,</w:t>
      </w:r>
    </w:p>
    <w:p w14:paraId="55B5E5E5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  <w:r w:rsidRPr="00377C68">
        <w:rPr>
          <w:rFonts w:ascii="Times New Roman" w:hAnsi="Times New Roman" w:cs="Times New Roman"/>
        </w:rPr>
        <w:t>Clerk of Session.</w:t>
      </w:r>
    </w:p>
    <w:p w14:paraId="3E4174D5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702BE5C5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5F1AA0F7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1B9DFAE0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16AE205F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311C8A72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2EF7F827" w14:textId="77777777" w:rsidR="00377C68" w:rsidRPr="00377C68" w:rsidRDefault="00377C68" w:rsidP="00377C68">
      <w:pPr>
        <w:spacing w:after="0"/>
        <w:rPr>
          <w:rFonts w:ascii="Times New Roman" w:hAnsi="Times New Roman" w:cs="Times New Roman"/>
        </w:rPr>
      </w:pPr>
    </w:p>
    <w:p w14:paraId="0D1574B7" w14:textId="55C9D7D2" w:rsidR="00377C68" w:rsidRPr="00DC3DCA" w:rsidRDefault="00C15C37" w:rsidP="00377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2026</w:t>
      </w:r>
    </w:p>
    <w:p w14:paraId="279CDA79" w14:textId="77777777" w:rsidR="00854675" w:rsidRPr="00377C68" w:rsidRDefault="00854675" w:rsidP="00377C68">
      <w:pPr>
        <w:spacing w:after="0"/>
        <w:rPr>
          <w:rFonts w:ascii="Times New Roman" w:hAnsi="Times New Roman" w:cs="Times New Roman"/>
        </w:rPr>
      </w:pPr>
    </w:p>
    <w:sectPr w:rsidR="00854675" w:rsidRPr="00377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8C"/>
    <w:rsid w:val="00074422"/>
    <w:rsid w:val="00215CD0"/>
    <w:rsid w:val="00231DF5"/>
    <w:rsid w:val="00377C68"/>
    <w:rsid w:val="003C3B3C"/>
    <w:rsid w:val="00795F82"/>
    <w:rsid w:val="00854675"/>
    <w:rsid w:val="008636CC"/>
    <w:rsid w:val="00A129AA"/>
    <w:rsid w:val="00C15C37"/>
    <w:rsid w:val="00CE5DD9"/>
    <w:rsid w:val="00DC338C"/>
    <w:rsid w:val="00D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35F8"/>
  <w15:chartTrackingRefBased/>
  <w15:docId w15:val="{26820F7C-DD7E-45F2-B184-346CA899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C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presbyteriann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Whitfield</dc:creator>
  <cp:keywords/>
  <dc:description/>
  <cp:lastModifiedBy>Norma Whitfield</cp:lastModifiedBy>
  <cp:revision>5</cp:revision>
  <dcterms:created xsi:type="dcterms:W3CDTF">2026-03-11T13:11:00Z</dcterms:created>
  <dcterms:modified xsi:type="dcterms:W3CDTF">2026-03-12T15:29:00Z</dcterms:modified>
</cp:coreProperties>
</file>